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961" w:rsidRPr="006038D7" w:rsidRDefault="00CD7ECA" w:rsidP="006038D7">
      <w:pPr>
        <w:ind w:left="-284" w:right="-143" w:firstLine="28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038D7">
        <w:rPr>
          <w:rFonts w:ascii="Times New Roman" w:hAnsi="Times New Roman" w:cs="Times New Roman"/>
          <w:b/>
          <w:sz w:val="27"/>
          <w:szCs w:val="27"/>
        </w:rPr>
        <w:t>Информация о среднемесячной заработной плате руководителей, заместителей и главных бухгалтеров образовательных учреждений за 2016 год.</w:t>
      </w:r>
    </w:p>
    <w:tbl>
      <w:tblPr>
        <w:tblStyle w:val="a3"/>
        <w:tblW w:w="0" w:type="auto"/>
        <w:tblLook w:val="04A0"/>
      </w:tblPr>
      <w:tblGrid>
        <w:gridCol w:w="2440"/>
        <w:gridCol w:w="2372"/>
        <w:gridCol w:w="2372"/>
        <w:gridCol w:w="2387"/>
      </w:tblGrid>
      <w:tr w:rsidR="00C8050C" w:rsidTr="00CD7ECA">
        <w:tc>
          <w:tcPr>
            <w:tcW w:w="2440" w:type="dxa"/>
          </w:tcPr>
          <w:p w:rsidR="00CD7ECA" w:rsidRPr="003E18F5" w:rsidRDefault="00CD7ECA" w:rsidP="00CD7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F5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2372" w:type="dxa"/>
          </w:tcPr>
          <w:p w:rsidR="00CD7ECA" w:rsidRPr="003E18F5" w:rsidRDefault="00CD7ECA" w:rsidP="00CD7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Занимаемая должность </w:t>
            </w:r>
          </w:p>
        </w:tc>
        <w:tc>
          <w:tcPr>
            <w:tcW w:w="2372" w:type="dxa"/>
          </w:tcPr>
          <w:p w:rsidR="00CD7ECA" w:rsidRPr="003E18F5" w:rsidRDefault="00CD7ECA" w:rsidP="00CD7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F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387" w:type="dxa"/>
          </w:tcPr>
          <w:p w:rsidR="00CD7ECA" w:rsidRPr="003E18F5" w:rsidRDefault="00CD7ECA" w:rsidP="00CD7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8F5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 за 2016 год (руб.)</w:t>
            </w:r>
          </w:p>
        </w:tc>
      </w:tr>
      <w:tr w:rsidR="00C8050C" w:rsidTr="00CD7ECA">
        <w:tc>
          <w:tcPr>
            <w:tcW w:w="2440" w:type="dxa"/>
          </w:tcPr>
          <w:p w:rsidR="00CD7ECA" w:rsidRPr="00CD7ECA" w:rsidRDefault="00CD7ECA" w:rsidP="00CD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C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автономное учреждение средняя общеобразовательная школа № 1</w:t>
            </w:r>
          </w:p>
        </w:tc>
        <w:tc>
          <w:tcPr>
            <w:tcW w:w="2372" w:type="dxa"/>
          </w:tcPr>
          <w:p w:rsidR="00CD7ECA" w:rsidRPr="00CD7ECA" w:rsidRDefault="00CD7ECA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372" w:type="dxa"/>
          </w:tcPr>
          <w:p w:rsidR="00CD7ECA" w:rsidRPr="00CD7ECA" w:rsidRDefault="00CD7ECA" w:rsidP="00CD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Отраднова Ольга Георгиевна</w:t>
            </w:r>
          </w:p>
        </w:tc>
        <w:tc>
          <w:tcPr>
            <w:tcW w:w="2387" w:type="dxa"/>
          </w:tcPr>
          <w:p w:rsidR="00CD7ECA" w:rsidRPr="00CD7ECA" w:rsidRDefault="00CD7ECA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48141,66</w:t>
            </w:r>
          </w:p>
        </w:tc>
      </w:tr>
      <w:tr w:rsidR="00C8050C" w:rsidTr="00CD7ECA">
        <w:tc>
          <w:tcPr>
            <w:tcW w:w="2440" w:type="dxa"/>
          </w:tcPr>
          <w:p w:rsidR="00CD7ECA" w:rsidRPr="00CD7ECA" w:rsidRDefault="00CD7ECA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CD7ECA" w:rsidRPr="00CD7ECA" w:rsidRDefault="00CD7ECA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72" w:type="dxa"/>
          </w:tcPr>
          <w:p w:rsidR="00CD7ECA" w:rsidRPr="00CD7ECA" w:rsidRDefault="00CD7ECA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Караульных Светлана Сергеевна</w:t>
            </w:r>
          </w:p>
        </w:tc>
        <w:tc>
          <w:tcPr>
            <w:tcW w:w="2387" w:type="dxa"/>
          </w:tcPr>
          <w:p w:rsidR="00CD7ECA" w:rsidRPr="00CD7ECA" w:rsidRDefault="00CD7ECA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37457,56</w:t>
            </w:r>
          </w:p>
        </w:tc>
      </w:tr>
      <w:tr w:rsidR="00C8050C" w:rsidTr="00CD7ECA">
        <w:tc>
          <w:tcPr>
            <w:tcW w:w="2440" w:type="dxa"/>
          </w:tcPr>
          <w:p w:rsidR="00CD7ECA" w:rsidRPr="00CD7ECA" w:rsidRDefault="00CD7ECA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CD7ECA" w:rsidRPr="00CD7ECA" w:rsidRDefault="00CD7ECA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372" w:type="dxa"/>
          </w:tcPr>
          <w:p w:rsidR="00CD7ECA" w:rsidRPr="00CD7ECA" w:rsidRDefault="00CD7ECA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Елена Вячеславовна</w:t>
            </w:r>
          </w:p>
        </w:tc>
        <w:tc>
          <w:tcPr>
            <w:tcW w:w="2387" w:type="dxa"/>
          </w:tcPr>
          <w:p w:rsidR="00CD7ECA" w:rsidRPr="00CD7ECA" w:rsidRDefault="00CD7ECA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24225,87</w:t>
            </w:r>
          </w:p>
        </w:tc>
      </w:tr>
      <w:tr w:rsidR="00C8050C" w:rsidTr="00CD7ECA">
        <w:tc>
          <w:tcPr>
            <w:tcW w:w="2440" w:type="dxa"/>
          </w:tcPr>
          <w:p w:rsidR="00CD7ECA" w:rsidRPr="00CD7ECA" w:rsidRDefault="00CD7ECA" w:rsidP="00CD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C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автономное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  <w:r w:rsidRPr="00CD7ECA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2" w:type="dxa"/>
          </w:tcPr>
          <w:p w:rsidR="00CD7ECA" w:rsidRPr="00CD7ECA" w:rsidRDefault="00CD7ECA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72" w:type="dxa"/>
          </w:tcPr>
          <w:p w:rsidR="00CD7ECA" w:rsidRPr="00CD7ECA" w:rsidRDefault="00CD7ECA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Храмцова Татьяна Владимировна</w:t>
            </w:r>
          </w:p>
        </w:tc>
        <w:tc>
          <w:tcPr>
            <w:tcW w:w="2387" w:type="dxa"/>
          </w:tcPr>
          <w:p w:rsidR="00CD7ECA" w:rsidRPr="00CD7ECA" w:rsidRDefault="00CD7ECA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54925</w:t>
            </w:r>
          </w:p>
        </w:tc>
      </w:tr>
      <w:tr w:rsidR="00C8050C" w:rsidTr="00CD7ECA">
        <w:tc>
          <w:tcPr>
            <w:tcW w:w="2440" w:type="dxa"/>
          </w:tcPr>
          <w:p w:rsidR="00CD7ECA" w:rsidRPr="00CD7ECA" w:rsidRDefault="00CD7ECA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CD7ECA" w:rsidRPr="00CD7ECA" w:rsidRDefault="00CD7ECA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72" w:type="dxa"/>
          </w:tcPr>
          <w:p w:rsidR="00CD7ECA" w:rsidRPr="00CD7ECA" w:rsidRDefault="00CD7ECA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Загоруйко Светлана Юрьевна</w:t>
            </w:r>
          </w:p>
        </w:tc>
        <w:tc>
          <w:tcPr>
            <w:tcW w:w="2387" w:type="dxa"/>
          </w:tcPr>
          <w:p w:rsidR="00CD7ECA" w:rsidRPr="00CD7ECA" w:rsidRDefault="00CD7ECA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43625</w:t>
            </w:r>
          </w:p>
        </w:tc>
      </w:tr>
      <w:tr w:rsidR="00CD7ECA" w:rsidTr="00CD7ECA">
        <w:tc>
          <w:tcPr>
            <w:tcW w:w="2440" w:type="dxa"/>
          </w:tcPr>
          <w:p w:rsidR="00CD7ECA" w:rsidRPr="00CD7ECA" w:rsidRDefault="00CD7ECA" w:rsidP="00CD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C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автономное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№ 8</w:t>
            </w:r>
          </w:p>
        </w:tc>
        <w:tc>
          <w:tcPr>
            <w:tcW w:w="2372" w:type="dxa"/>
          </w:tcPr>
          <w:p w:rsidR="00CD7ECA" w:rsidRPr="00CD7ECA" w:rsidRDefault="00CD7ECA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72" w:type="dxa"/>
          </w:tcPr>
          <w:p w:rsidR="00CD7ECA" w:rsidRPr="00CD7ECA" w:rsidRDefault="00CD7ECA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Гребелюк Наталия Николаевна</w:t>
            </w:r>
          </w:p>
        </w:tc>
        <w:tc>
          <w:tcPr>
            <w:tcW w:w="2387" w:type="dxa"/>
          </w:tcPr>
          <w:p w:rsidR="00CD7ECA" w:rsidRPr="00CD7ECA" w:rsidRDefault="00CD7ECA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54683,33</w:t>
            </w:r>
          </w:p>
        </w:tc>
      </w:tr>
      <w:tr w:rsidR="00CD7ECA" w:rsidTr="00CD7ECA">
        <w:tc>
          <w:tcPr>
            <w:tcW w:w="2440" w:type="dxa"/>
          </w:tcPr>
          <w:p w:rsidR="00CD7ECA" w:rsidRPr="00CD7ECA" w:rsidRDefault="00CD7ECA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CD7ECA" w:rsidRPr="00CD7ECA" w:rsidRDefault="00CD7ECA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72" w:type="dxa"/>
          </w:tcPr>
          <w:p w:rsidR="00CD7ECA" w:rsidRPr="00CD7ECA" w:rsidRDefault="00CD7ECA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Быкова Людмила Ильинична</w:t>
            </w:r>
          </w:p>
        </w:tc>
        <w:tc>
          <w:tcPr>
            <w:tcW w:w="2387" w:type="dxa"/>
          </w:tcPr>
          <w:p w:rsidR="00CD7ECA" w:rsidRPr="00CD7ECA" w:rsidRDefault="00CD7ECA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50594,60</w:t>
            </w:r>
          </w:p>
        </w:tc>
      </w:tr>
      <w:tr w:rsidR="00CD7ECA" w:rsidTr="00CD7ECA">
        <w:tc>
          <w:tcPr>
            <w:tcW w:w="2440" w:type="dxa"/>
          </w:tcPr>
          <w:p w:rsidR="00CD7ECA" w:rsidRPr="00CD7ECA" w:rsidRDefault="00CD7ECA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CD7ECA" w:rsidRPr="00CD7ECA" w:rsidRDefault="00CD7ECA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372" w:type="dxa"/>
          </w:tcPr>
          <w:p w:rsidR="00CD7ECA" w:rsidRPr="00CD7ECA" w:rsidRDefault="00CD7ECA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Иванеева Светлана Николаевна</w:t>
            </w:r>
          </w:p>
        </w:tc>
        <w:tc>
          <w:tcPr>
            <w:tcW w:w="2387" w:type="dxa"/>
          </w:tcPr>
          <w:p w:rsidR="00CD7ECA" w:rsidRPr="00CD7ECA" w:rsidRDefault="00CD7ECA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38988,49</w:t>
            </w:r>
          </w:p>
        </w:tc>
      </w:tr>
      <w:tr w:rsidR="00CD7ECA" w:rsidTr="00CD7ECA">
        <w:tc>
          <w:tcPr>
            <w:tcW w:w="2440" w:type="dxa"/>
          </w:tcPr>
          <w:p w:rsidR="00CD7ECA" w:rsidRPr="00CD7ECA" w:rsidRDefault="00CD7ECA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CD7ECA" w:rsidRPr="00CD7ECA" w:rsidRDefault="00C8050C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дошкольному воспитанию</w:t>
            </w:r>
          </w:p>
        </w:tc>
        <w:tc>
          <w:tcPr>
            <w:tcW w:w="2372" w:type="dxa"/>
          </w:tcPr>
          <w:p w:rsidR="00CD7ECA" w:rsidRPr="00CD7ECA" w:rsidRDefault="00C8050C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Оксана Вдадимировна</w:t>
            </w:r>
          </w:p>
        </w:tc>
        <w:tc>
          <w:tcPr>
            <w:tcW w:w="2387" w:type="dxa"/>
          </w:tcPr>
          <w:p w:rsidR="00CD7ECA" w:rsidRPr="00CD7ECA" w:rsidRDefault="00C8050C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38635,00</w:t>
            </w:r>
          </w:p>
        </w:tc>
      </w:tr>
      <w:tr w:rsidR="00CD7ECA" w:rsidTr="00CD7ECA">
        <w:tc>
          <w:tcPr>
            <w:tcW w:w="2440" w:type="dxa"/>
          </w:tcPr>
          <w:p w:rsidR="00CD7ECA" w:rsidRPr="00CD7ECA" w:rsidRDefault="00CD7ECA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CD7ECA" w:rsidRPr="00CD7ECA" w:rsidRDefault="00C8050C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372" w:type="dxa"/>
          </w:tcPr>
          <w:p w:rsidR="00CD7ECA" w:rsidRPr="00CD7ECA" w:rsidRDefault="00C8050C" w:rsidP="00C80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Наталья Алексеевна</w:t>
            </w:r>
          </w:p>
        </w:tc>
        <w:tc>
          <w:tcPr>
            <w:tcW w:w="2387" w:type="dxa"/>
          </w:tcPr>
          <w:p w:rsidR="00CD7ECA" w:rsidRPr="00CD7ECA" w:rsidRDefault="00C8050C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17723,27</w:t>
            </w:r>
          </w:p>
        </w:tc>
      </w:tr>
      <w:tr w:rsidR="00C8050C" w:rsidTr="00CD7ECA">
        <w:tc>
          <w:tcPr>
            <w:tcW w:w="2440" w:type="dxa"/>
          </w:tcPr>
          <w:p w:rsidR="00C8050C" w:rsidRPr="00CD7ECA" w:rsidRDefault="00C8050C" w:rsidP="00F2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CA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автономное учреждение средняя общеобразовательная школа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2" w:type="dxa"/>
          </w:tcPr>
          <w:p w:rsidR="00C8050C" w:rsidRPr="00CD7ECA" w:rsidRDefault="00C8050C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72" w:type="dxa"/>
          </w:tcPr>
          <w:p w:rsidR="00C8050C" w:rsidRPr="00CD7ECA" w:rsidRDefault="00C8050C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Неценстрик Валентина Васильевна</w:t>
            </w:r>
          </w:p>
        </w:tc>
        <w:tc>
          <w:tcPr>
            <w:tcW w:w="2387" w:type="dxa"/>
          </w:tcPr>
          <w:p w:rsidR="00C8050C" w:rsidRPr="00CD7ECA" w:rsidRDefault="00C8050C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61694,44</w:t>
            </w:r>
          </w:p>
        </w:tc>
      </w:tr>
      <w:tr w:rsidR="00C8050C" w:rsidTr="00CD7ECA">
        <w:tc>
          <w:tcPr>
            <w:tcW w:w="2440" w:type="dxa"/>
          </w:tcPr>
          <w:p w:rsidR="00C8050C" w:rsidRPr="00CD7ECA" w:rsidRDefault="00C8050C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C8050C" w:rsidRPr="00CD7ECA" w:rsidRDefault="003E18F5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72" w:type="dxa"/>
          </w:tcPr>
          <w:p w:rsidR="00C8050C" w:rsidRPr="00CD7ECA" w:rsidRDefault="003E18F5" w:rsidP="003E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Наталья Викторовна</w:t>
            </w:r>
          </w:p>
        </w:tc>
        <w:tc>
          <w:tcPr>
            <w:tcW w:w="2387" w:type="dxa"/>
          </w:tcPr>
          <w:p w:rsidR="00C8050C" w:rsidRPr="00CD7ECA" w:rsidRDefault="003E18F5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38560,55</w:t>
            </w:r>
          </w:p>
        </w:tc>
      </w:tr>
      <w:tr w:rsidR="003E18F5" w:rsidTr="00CD7ECA">
        <w:tc>
          <w:tcPr>
            <w:tcW w:w="2440" w:type="dxa"/>
          </w:tcPr>
          <w:p w:rsidR="003E18F5" w:rsidRPr="00CD7ECA" w:rsidRDefault="003E18F5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3E18F5" w:rsidRPr="00CD7ECA" w:rsidRDefault="003E18F5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372" w:type="dxa"/>
          </w:tcPr>
          <w:p w:rsidR="003E18F5" w:rsidRPr="00CD7ECA" w:rsidRDefault="003E18F5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Бойчук Зинаида Николаевна</w:t>
            </w:r>
          </w:p>
        </w:tc>
        <w:tc>
          <w:tcPr>
            <w:tcW w:w="2387" w:type="dxa"/>
          </w:tcPr>
          <w:p w:rsidR="003E18F5" w:rsidRPr="00CD7ECA" w:rsidRDefault="003E18F5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48958,85</w:t>
            </w:r>
          </w:p>
        </w:tc>
      </w:tr>
      <w:tr w:rsidR="003E18F5" w:rsidTr="00CD7ECA">
        <w:tc>
          <w:tcPr>
            <w:tcW w:w="2440" w:type="dxa"/>
          </w:tcPr>
          <w:p w:rsidR="003E18F5" w:rsidRPr="00CD7ECA" w:rsidRDefault="003E18F5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3E18F5" w:rsidRPr="00CD7ECA" w:rsidRDefault="003E18F5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372" w:type="dxa"/>
          </w:tcPr>
          <w:p w:rsidR="003E18F5" w:rsidRPr="00CD7ECA" w:rsidRDefault="003E18F5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Максеева Елена Витальевна</w:t>
            </w:r>
          </w:p>
        </w:tc>
        <w:tc>
          <w:tcPr>
            <w:tcW w:w="2387" w:type="dxa"/>
          </w:tcPr>
          <w:p w:rsidR="003E18F5" w:rsidRPr="00CD7ECA" w:rsidRDefault="003E18F5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25650,93</w:t>
            </w:r>
          </w:p>
        </w:tc>
      </w:tr>
      <w:tr w:rsidR="00C8050C" w:rsidTr="00CD7ECA">
        <w:tc>
          <w:tcPr>
            <w:tcW w:w="2440" w:type="dxa"/>
          </w:tcPr>
          <w:p w:rsidR="00C8050C" w:rsidRPr="00CD7ECA" w:rsidRDefault="00C8050C" w:rsidP="00C8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C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автономное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  <w:r w:rsidRPr="00CD7ECA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72" w:type="dxa"/>
          </w:tcPr>
          <w:p w:rsidR="00C8050C" w:rsidRPr="00CD7ECA" w:rsidRDefault="00C8050C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72" w:type="dxa"/>
          </w:tcPr>
          <w:p w:rsidR="00C8050C" w:rsidRPr="00CD7ECA" w:rsidRDefault="00C8050C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Ковшик Виктор Анатольевич</w:t>
            </w:r>
          </w:p>
        </w:tc>
        <w:tc>
          <w:tcPr>
            <w:tcW w:w="2387" w:type="dxa"/>
          </w:tcPr>
          <w:p w:rsidR="00C8050C" w:rsidRPr="00CD7ECA" w:rsidRDefault="00C8050C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41833,33</w:t>
            </w:r>
          </w:p>
        </w:tc>
      </w:tr>
      <w:tr w:rsidR="00C8050C" w:rsidTr="00CD7ECA">
        <w:tc>
          <w:tcPr>
            <w:tcW w:w="2440" w:type="dxa"/>
          </w:tcPr>
          <w:p w:rsidR="00C8050C" w:rsidRPr="00CD7ECA" w:rsidRDefault="00C8050C" w:rsidP="00C80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C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автономное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29</w:t>
            </w:r>
          </w:p>
        </w:tc>
        <w:tc>
          <w:tcPr>
            <w:tcW w:w="2372" w:type="dxa"/>
          </w:tcPr>
          <w:p w:rsidR="00C8050C" w:rsidRPr="00CD7ECA" w:rsidRDefault="00C8050C" w:rsidP="00C80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детским садом </w:t>
            </w:r>
          </w:p>
        </w:tc>
        <w:tc>
          <w:tcPr>
            <w:tcW w:w="2372" w:type="dxa"/>
          </w:tcPr>
          <w:p w:rsidR="00C8050C" w:rsidRPr="00CD7ECA" w:rsidRDefault="00C8050C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Стрехина Наталья Анатольевна</w:t>
            </w:r>
          </w:p>
        </w:tc>
        <w:tc>
          <w:tcPr>
            <w:tcW w:w="2387" w:type="dxa"/>
          </w:tcPr>
          <w:p w:rsidR="00C8050C" w:rsidRPr="00CD7ECA" w:rsidRDefault="00C8050C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42541,66</w:t>
            </w:r>
          </w:p>
        </w:tc>
      </w:tr>
      <w:tr w:rsidR="00C8050C" w:rsidTr="00CD7ECA">
        <w:tc>
          <w:tcPr>
            <w:tcW w:w="2440" w:type="dxa"/>
          </w:tcPr>
          <w:p w:rsidR="00C8050C" w:rsidRPr="00CD7ECA" w:rsidRDefault="00C8050C" w:rsidP="00F2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C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автономное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32</w:t>
            </w:r>
          </w:p>
        </w:tc>
        <w:tc>
          <w:tcPr>
            <w:tcW w:w="2372" w:type="dxa"/>
          </w:tcPr>
          <w:p w:rsidR="00C8050C" w:rsidRPr="00CD7ECA" w:rsidRDefault="00C8050C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детским садом</w:t>
            </w:r>
          </w:p>
        </w:tc>
        <w:tc>
          <w:tcPr>
            <w:tcW w:w="2372" w:type="dxa"/>
          </w:tcPr>
          <w:p w:rsidR="00C8050C" w:rsidRPr="00CD7ECA" w:rsidRDefault="00C8050C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Галина Васильевна</w:t>
            </w:r>
          </w:p>
        </w:tc>
        <w:tc>
          <w:tcPr>
            <w:tcW w:w="2387" w:type="dxa"/>
          </w:tcPr>
          <w:p w:rsidR="00C8050C" w:rsidRPr="00CD7ECA" w:rsidRDefault="00C8050C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31041,66</w:t>
            </w:r>
          </w:p>
        </w:tc>
      </w:tr>
      <w:tr w:rsidR="00C8050C" w:rsidTr="00CD7ECA">
        <w:tc>
          <w:tcPr>
            <w:tcW w:w="2440" w:type="dxa"/>
          </w:tcPr>
          <w:p w:rsidR="00C8050C" w:rsidRPr="00CD7ECA" w:rsidRDefault="00C8050C" w:rsidP="00F2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C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автономное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 2</w:t>
            </w:r>
          </w:p>
        </w:tc>
        <w:tc>
          <w:tcPr>
            <w:tcW w:w="2372" w:type="dxa"/>
          </w:tcPr>
          <w:p w:rsidR="00C8050C" w:rsidRPr="00CD7ECA" w:rsidRDefault="00C8050C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детским садом</w:t>
            </w:r>
          </w:p>
        </w:tc>
        <w:tc>
          <w:tcPr>
            <w:tcW w:w="2372" w:type="dxa"/>
          </w:tcPr>
          <w:p w:rsidR="00C8050C" w:rsidRPr="00CD7ECA" w:rsidRDefault="00C8050C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Сережникова Светлана Александровна</w:t>
            </w:r>
          </w:p>
        </w:tc>
        <w:tc>
          <w:tcPr>
            <w:tcW w:w="2387" w:type="dxa"/>
          </w:tcPr>
          <w:p w:rsidR="00C8050C" w:rsidRPr="00CD7ECA" w:rsidRDefault="00C8050C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43075</w:t>
            </w:r>
          </w:p>
        </w:tc>
      </w:tr>
      <w:tr w:rsidR="00C8050C" w:rsidTr="00CD7ECA">
        <w:tc>
          <w:tcPr>
            <w:tcW w:w="2440" w:type="dxa"/>
          </w:tcPr>
          <w:p w:rsidR="00C8050C" w:rsidRPr="00CD7ECA" w:rsidRDefault="00C8050C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C8050C" w:rsidRPr="00CD7ECA" w:rsidRDefault="00C8050C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заведующей</w:t>
            </w:r>
          </w:p>
        </w:tc>
        <w:tc>
          <w:tcPr>
            <w:tcW w:w="2372" w:type="dxa"/>
          </w:tcPr>
          <w:p w:rsidR="00C8050C" w:rsidRPr="00CD7ECA" w:rsidRDefault="00C8050C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Булах Елена Анатольевна</w:t>
            </w:r>
          </w:p>
        </w:tc>
        <w:tc>
          <w:tcPr>
            <w:tcW w:w="2387" w:type="dxa"/>
          </w:tcPr>
          <w:p w:rsidR="00C8050C" w:rsidRPr="00CD7ECA" w:rsidRDefault="003E18F5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34691,67</w:t>
            </w:r>
          </w:p>
        </w:tc>
      </w:tr>
      <w:tr w:rsidR="003E18F5" w:rsidTr="00CD7ECA">
        <w:tc>
          <w:tcPr>
            <w:tcW w:w="2440" w:type="dxa"/>
          </w:tcPr>
          <w:p w:rsidR="003E18F5" w:rsidRPr="00CD7ECA" w:rsidRDefault="003E18F5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C43BA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автономное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дополнительного образования </w:t>
            </w:r>
            <w:proofErr w:type="gramStart"/>
            <w:r w:rsidR="00C43BA0">
              <w:rPr>
                <w:rFonts w:ascii="Times New Roman" w:hAnsi="Times New Roman" w:cs="Times New Roman"/>
                <w:sz w:val="24"/>
                <w:szCs w:val="24"/>
              </w:rPr>
              <w:t>детско – юношеская</w:t>
            </w:r>
            <w:proofErr w:type="gramEnd"/>
            <w:r w:rsidR="00C43BA0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школа № 3</w:t>
            </w:r>
          </w:p>
        </w:tc>
        <w:tc>
          <w:tcPr>
            <w:tcW w:w="2372" w:type="dxa"/>
          </w:tcPr>
          <w:p w:rsidR="003E18F5" w:rsidRDefault="00C43BA0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72" w:type="dxa"/>
          </w:tcPr>
          <w:p w:rsidR="003E18F5" w:rsidRDefault="00C43BA0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Анашков Сергей Федорович</w:t>
            </w:r>
          </w:p>
        </w:tc>
        <w:tc>
          <w:tcPr>
            <w:tcW w:w="2387" w:type="dxa"/>
          </w:tcPr>
          <w:p w:rsidR="003E18F5" w:rsidRDefault="00C43BA0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42391,67</w:t>
            </w:r>
          </w:p>
        </w:tc>
      </w:tr>
      <w:tr w:rsidR="003E18F5" w:rsidTr="00CD7ECA">
        <w:tc>
          <w:tcPr>
            <w:tcW w:w="2440" w:type="dxa"/>
          </w:tcPr>
          <w:p w:rsidR="003E18F5" w:rsidRPr="00CD7ECA" w:rsidRDefault="003E18F5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3E18F5" w:rsidRDefault="00147BDA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2372" w:type="dxa"/>
          </w:tcPr>
          <w:p w:rsidR="003E18F5" w:rsidRDefault="00147BDA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Гладун Нина Васильевна</w:t>
            </w:r>
          </w:p>
        </w:tc>
        <w:tc>
          <w:tcPr>
            <w:tcW w:w="2387" w:type="dxa"/>
          </w:tcPr>
          <w:p w:rsidR="003E18F5" w:rsidRDefault="00C365E1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35005,33</w:t>
            </w:r>
          </w:p>
        </w:tc>
      </w:tr>
      <w:tr w:rsidR="003E18F5" w:rsidTr="00CD7ECA">
        <w:tc>
          <w:tcPr>
            <w:tcW w:w="2440" w:type="dxa"/>
          </w:tcPr>
          <w:p w:rsidR="003E18F5" w:rsidRPr="00CD7ECA" w:rsidRDefault="003E18F5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3E18F5" w:rsidRDefault="00147BDA" w:rsidP="0014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АХЧ</w:t>
            </w:r>
          </w:p>
        </w:tc>
        <w:tc>
          <w:tcPr>
            <w:tcW w:w="2372" w:type="dxa"/>
          </w:tcPr>
          <w:p w:rsidR="003E18F5" w:rsidRDefault="00147BDA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Косицина Лилия Александровна</w:t>
            </w:r>
          </w:p>
        </w:tc>
        <w:tc>
          <w:tcPr>
            <w:tcW w:w="2387" w:type="dxa"/>
          </w:tcPr>
          <w:p w:rsidR="003E18F5" w:rsidRDefault="00C365E1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33803,97</w:t>
            </w:r>
          </w:p>
        </w:tc>
      </w:tr>
      <w:tr w:rsidR="003E18F5" w:rsidTr="00CD7ECA">
        <w:tc>
          <w:tcPr>
            <w:tcW w:w="2440" w:type="dxa"/>
          </w:tcPr>
          <w:p w:rsidR="003E18F5" w:rsidRPr="00CD7ECA" w:rsidRDefault="003E18F5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3E18F5" w:rsidRDefault="00147BDA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72" w:type="dxa"/>
          </w:tcPr>
          <w:p w:rsidR="003E18F5" w:rsidRDefault="00147BDA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Шакула Светлана Николаевна</w:t>
            </w:r>
          </w:p>
        </w:tc>
        <w:tc>
          <w:tcPr>
            <w:tcW w:w="2387" w:type="dxa"/>
          </w:tcPr>
          <w:p w:rsidR="003E18F5" w:rsidRDefault="00C365E1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34180</w:t>
            </w:r>
          </w:p>
        </w:tc>
      </w:tr>
      <w:tr w:rsidR="00147BDA" w:rsidTr="00CD7ECA">
        <w:tc>
          <w:tcPr>
            <w:tcW w:w="2440" w:type="dxa"/>
          </w:tcPr>
          <w:p w:rsidR="00147BDA" w:rsidRPr="00CD7ECA" w:rsidRDefault="00147BDA" w:rsidP="0014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 образовательное автономное учреждение дополнительного образования Дом детства и юношества</w:t>
            </w:r>
          </w:p>
        </w:tc>
        <w:tc>
          <w:tcPr>
            <w:tcW w:w="2372" w:type="dxa"/>
          </w:tcPr>
          <w:p w:rsidR="00147BDA" w:rsidRDefault="00147BDA" w:rsidP="00F2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72" w:type="dxa"/>
          </w:tcPr>
          <w:p w:rsidR="00147BDA" w:rsidRDefault="00C365E1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Светлана Анатольевна</w:t>
            </w:r>
          </w:p>
        </w:tc>
        <w:tc>
          <w:tcPr>
            <w:tcW w:w="2387" w:type="dxa"/>
          </w:tcPr>
          <w:p w:rsidR="00147BDA" w:rsidRDefault="00C365E1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52641,66</w:t>
            </w:r>
          </w:p>
        </w:tc>
      </w:tr>
      <w:tr w:rsidR="00147BDA" w:rsidTr="00CD7ECA">
        <w:tc>
          <w:tcPr>
            <w:tcW w:w="2440" w:type="dxa"/>
          </w:tcPr>
          <w:p w:rsidR="00147BDA" w:rsidRDefault="00147BDA" w:rsidP="0014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147BDA" w:rsidRDefault="00147BDA" w:rsidP="00F2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работе</w:t>
            </w:r>
          </w:p>
        </w:tc>
        <w:tc>
          <w:tcPr>
            <w:tcW w:w="2372" w:type="dxa"/>
          </w:tcPr>
          <w:p w:rsidR="00147BDA" w:rsidRDefault="00147BDA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Панфилова Светлана Валерьевна</w:t>
            </w:r>
          </w:p>
        </w:tc>
        <w:tc>
          <w:tcPr>
            <w:tcW w:w="2387" w:type="dxa"/>
          </w:tcPr>
          <w:p w:rsidR="00147BDA" w:rsidRDefault="005D67A2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43879,83</w:t>
            </w:r>
          </w:p>
        </w:tc>
      </w:tr>
      <w:tr w:rsidR="00147BDA" w:rsidTr="00CD7ECA">
        <w:tc>
          <w:tcPr>
            <w:tcW w:w="2440" w:type="dxa"/>
          </w:tcPr>
          <w:p w:rsidR="00147BDA" w:rsidRDefault="00147BDA" w:rsidP="0014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147BDA" w:rsidRDefault="00147BDA" w:rsidP="00F2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по АХЧ</w:t>
            </w:r>
          </w:p>
        </w:tc>
        <w:tc>
          <w:tcPr>
            <w:tcW w:w="2372" w:type="dxa"/>
          </w:tcPr>
          <w:p w:rsidR="00147BDA" w:rsidRDefault="00147BDA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Карпович Светлана Юрьевна</w:t>
            </w:r>
          </w:p>
        </w:tc>
        <w:tc>
          <w:tcPr>
            <w:tcW w:w="2387" w:type="dxa"/>
          </w:tcPr>
          <w:p w:rsidR="00147BDA" w:rsidRDefault="005D67A2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36074,02</w:t>
            </w:r>
          </w:p>
        </w:tc>
      </w:tr>
      <w:tr w:rsidR="00147BDA" w:rsidTr="00CD7ECA">
        <w:tc>
          <w:tcPr>
            <w:tcW w:w="2440" w:type="dxa"/>
          </w:tcPr>
          <w:p w:rsidR="00147BDA" w:rsidRDefault="00147BDA" w:rsidP="00147B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</w:tcPr>
          <w:p w:rsidR="00147BDA" w:rsidRDefault="00C365E1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72" w:type="dxa"/>
          </w:tcPr>
          <w:p w:rsidR="00147BDA" w:rsidRDefault="00C365E1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Куриленко Елена Владимировна</w:t>
            </w:r>
          </w:p>
        </w:tc>
        <w:tc>
          <w:tcPr>
            <w:tcW w:w="2387" w:type="dxa"/>
          </w:tcPr>
          <w:p w:rsidR="00147BDA" w:rsidRDefault="005D67A2" w:rsidP="00CD7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39779,49</w:t>
            </w:r>
          </w:p>
        </w:tc>
      </w:tr>
    </w:tbl>
    <w:p w:rsidR="00CD7ECA" w:rsidRDefault="00CD7ECA" w:rsidP="00CD7E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5E1" w:rsidRDefault="00C365E1" w:rsidP="00CD7E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5E1" w:rsidRDefault="00C365E1" w:rsidP="00C36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управления</w:t>
      </w:r>
    </w:p>
    <w:p w:rsidR="00C365E1" w:rsidRDefault="00C365E1" w:rsidP="00C36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города Райчихинска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5E1" w:rsidRPr="00CD7ECA" w:rsidRDefault="00C365E1" w:rsidP="00C365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экономическим вопросам                                                                 Л.Г.Архипова</w:t>
      </w:r>
    </w:p>
    <w:sectPr w:rsidR="00C365E1" w:rsidRPr="00CD7ECA" w:rsidSect="004F1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CD7ECA"/>
    <w:rsid w:val="0007074B"/>
    <w:rsid w:val="00147BDA"/>
    <w:rsid w:val="003D7C5F"/>
    <w:rsid w:val="003E18F5"/>
    <w:rsid w:val="004F1961"/>
    <w:rsid w:val="005D67A2"/>
    <w:rsid w:val="006038D7"/>
    <w:rsid w:val="0070292F"/>
    <w:rsid w:val="00C365E1"/>
    <w:rsid w:val="00C43BA0"/>
    <w:rsid w:val="00C8050C"/>
    <w:rsid w:val="00CD7ECA"/>
    <w:rsid w:val="00D07CCC"/>
    <w:rsid w:val="00DB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E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Лариса Александровна</cp:lastModifiedBy>
  <cp:revision>2</cp:revision>
  <cp:lastPrinted>2017-02-20T00:30:00Z</cp:lastPrinted>
  <dcterms:created xsi:type="dcterms:W3CDTF">2017-02-21T01:45:00Z</dcterms:created>
  <dcterms:modified xsi:type="dcterms:W3CDTF">2017-02-21T01:45:00Z</dcterms:modified>
</cp:coreProperties>
</file>